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8" w:rsidRPr="00D44BC7" w:rsidRDefault="006F7F98" w:rsidP="006F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C7">
        <w:rPr>
          <w:rFonts w:ascii="Times New Roman" w:hAnsi="Times New Roman" w:cs="Times New Roman"/>
          <w:b/>
          <w:sz w:val="28"/>
          <w:szCs w:val="28"/>
        </w:rPr>
        <w:t>Технологическая карта совместной игровой деятельности</w:t>
      </w:r>
    </w:p>
    <w:p w:rsidR="006F7F98" w:rsidRDefault="006F7F98" w:rsidP="006F7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Игровой модуль «Озвучиваем кино!</w:t>
      </w:r>
      <w:r w:rsidRPr="00D44BC7">
        <w:rPr>
          <w:rFonts w:ascii="Times New Roman" w:hAnsi="Times New Roman" w:cs="Times New Roman"/>
          <w:b/>
          <w:sz w:val="28"/>
          <w:szCs w:val="28"/>
        </w:rPr>
        <w:t>» для дете</w:t>
      </w:r>
      <w:r>
        <w:rPr>
          <w:rFonts w:ascii="Times New Roman" w:hAnsi="Times New Roman" w:cs="Times New Roman"/>
          <w:b/>
          <w:sz w:val="28"/>
          <w:szCs w:val="28"/>
        </w:rPr>
        <w:t>й подготовительной к школе группы</w:t>
      </w:r>
    </w:p>
    <w:p w:rsidR="006F7F98" w:rsidRPr="0016009E" w:rsidRDefault="006F7F98" w:rsidP="006F7F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1418"/>
        <w:gridCol w:w="2977"/>
        <w:gridCol w:w="2409"/>
        <w:gridCol w:w="2221"/>
      </w:tblGrid>
      <w:tr w:rsidR="006F7F98" w:rsidRPr="00D44BC7" w:rsidTr="00B23F07">
        <w:trPr>
          <w:trHeight w:val="87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44BC7">
              <w:rPr>
                <w:sz w:val="24"/>
                <w:szCs w:val="24"/>
              </w:rPr>
              <w:t xml:space="preserve"> 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профессиями кинопроизводства, обогатить словарный запас, пробудить в детях интерес к экспериментированию со звуками.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F98" w:rsidRPr="00D44BC7" w:rsidTr="00B23F0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образовательная область: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F98" w:rsidRPr="00D44BC7" w:rsidTr="00B23F07">
        <w:trPr>
          <w:trHeight w:val="11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совместной деятельности педагога </w:t>
            </w:r>
          </w:p>
          <w:p w:rsidR="006F7F98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и детей</w:t>
            </w: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F7F98" w:rsidRPr="00D44BC7" w:rsidTr="00B23F07">
        <w:trPr>
          <w:trHeight w:val="4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Pr="00D44BC7" w:rsidRDefault="006F7F98" w:rsidP="00B23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F98" w:rsidRPr="00D44BC7" w:rsidTr="00B23F07">
        <w:trPr>
          <w:trHeight w:val="12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«Здравствуйте,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режиссер!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- Пробудить у детей положительный эмоциональный  настрой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- Познакомить              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профессией режиссера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>роектор,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ноутбук,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экран,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Знакомится       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с детьми,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посмотреть и оценить свой фильм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Знакомятся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профессией режиссера,  смотрят фильм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профессией режиссера, ассистента режиссера, анализируют фильм, находят недочеты</w:t>
            </w:r>
          </w:p>
        </w:tc>
      </w:tr>
      <w:tr w:rsidR="006F7F98" w:rsidRPr="00D44BC7" w:rsidTr="00B23F07">
        <w:trPr>
          <w:trHeight w:val="12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AB3A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«Звуки в кино»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Обогатить словарный запас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ноутбук,</w:t>
            </w:r>
          </w:p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Обращает внимание детей на действия из фильма. Какие звуки издаются при этом? Использует словосочетания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действия, комментируют их, рассказывают, повторяют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новыми словами (глаголами) 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профессией звукооператора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F98" w:rsidRPr="00D44BC7" w:rsidTr="00B23F07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Эксперименты со звуками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 xml:space="preserve">обудить в детях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экспериментам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Экспериментирования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звуками</w:t>
            </w:r>
          </w:p>
          <w:p w:rsidR="006F7F98" w:rsidRPr="00D44BC7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предметы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Вызывает интерес 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поиску предметов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вещей, которые издают  подходящие для фильма звуки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Ищут и находят предметы, пробуют,  издают разные звуки, выбирают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звуки</w:t>
            </w:r>
          </w:p>
        </w:tc>
      </w:tr>
      <w:tr w:rsidR="006F7F98" w:rsidRPr="00D44BC7" w:rsidTr="00B23F07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«Озвучиваем фильм…»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процессом озвучивания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предметы,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диктофон,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</w:t>
            </w:r>
            <w:r w:rsidRPr="00D4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фильм, объясняет, дает сигнал 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озвучиванию, записывает звук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разные предметы, озвучивают фильм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Озвучивают фильм, знакомятся 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профессией звукооператора</w:t>
            </w:r>
            <w:bookmarkStart w:id="0" w:name="_GoBack"/>
            <w:bookmarkEnd w:id="0"/>
          </w:p>
        </w:tc>
      </w:tr>
      <w:tr w:rsidR="006F7F98" w:rsidRPr="00D44BC7" w:rsidTr="00B23F07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«Просмотр фильма» Рефлексия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детей анализировать свою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6F7F98" w:rsidRPr="00D44BC7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ноутбук,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 w:rsidRPr="00D44BC7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фильм 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озвучиванием самих детей, поощряет старания каждого из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фильм, слушают, комментируют, анализируют, оценивают результат деятельности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98" w:rsidRDefault="006F7F98" w:rsidP="00B23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Чувствуют удовлетворенность </w:t>
            </w:r>
          </w:p>
          <w:p w:rsidR="006F7F98" w:rsidRDefault="006F7F98" w:rsidP="00B23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проделанной работы</w:t>
            </w:r>
          </w:p>
        </w:tc>
      </w:tr>
    </w:tbl>
    <w:p w:rsidR="00A05B2E" w:rsidRDefault="00A05B2E"/>
    <w:p w:rsidR="006F7F98" w:rsidRDefault="006F7F98"/>
    <w:p w:rsidR="006F7F98" w:rsidRDefault="006F7F98"/>
    <w:p w:rsidR="006F7F98" w:rsidRDefault="006F7F98"/>
    <w:p w:rsidR="006F7F98" w:rsidRDefault="006F7F98"/>
    <w:p w:rsidR="006F7F98" w:rsidRDefault="006F7F98"/>
    <w:p w:rsidR="006F7F98" w:rsidRDefault="006F7F98"/>
    <w:p w:rsidR="006F7F98" w:rsidRDefault="006F7F98"/>
    <w:p w:rsidR="006F7F98" w:rsidRDefault="006F7F98"/>
    <w:p w:rsidR="006F7F98" w:rsidRDefault="006F7F98" w:rsidP="006F7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49B">
        <w:rPr>
          <w:rFonts w:ascii="Times New Roman" w:hAnsi="Times New Roman" w:cs="Times New Roman"/>
          <w:sz w:val="28"/>
          <w:szCs w:val="28"/>
        </w:rPr>
        <w:lastRenderedPageBreak/>
        <w:t xml:space="preserve">МБДОУ </w:t>
      </w:r>
      <w:proofErr w:type="spellStart"/>
      <w:r w:rsidRPr="0090649B">
        <w:rPr>
          <w:rFonts w:ascii="Times New Roman" w:hAnsi="Times New Roman" w:cs="Times New Roman"/>
          <w:sz w:val="28"/>
          <w:szCs w:val="28"/>
        </w:rPr>
        <w:t>Тюнгюлюнский</w:t>
      </w:r>
      <w:proofErr w:type="spellEnd"/>
      <w:r w:rsidRPr="0090649B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«</w:t>
      </w:r>
      <w:proofErr w:type="spellStart"/>
      <w:r w:rsidRPr="0090649B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90649B">
        <w:rPr>
          <w:rFonts w:ascii="Times New Roman" w:hAnsi="Times New Roman" w:cs="Times New Roman"/>
          <w:sz w:val="28"/>
          <w:szCs w:val="28"/>
        </w:rPr>
        <w:t>»</w:t>
      </w:r>
    </w:p>
    <w:p w:rsidR="006F7F98" w:rsidRPr="0090649B" w:rsidRDefault="006F7F98" w:rsidP="006F7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 (район)»</w:t>
      </w:r>
    </w:p>
    <w:p w:rsidR="006F7F98" w:rsidRPr="0090649B" w:rsidRDefault="006F7F98" w:rsidP="006F7F98">
      <w:pPr>
        <w:rPr>
          <w:sz w:val="28"/>
          <w:szCs w:val="28"/>
        </w:rPr>
      </w:pPr>
    </w:p>
    <w:p w:rsidR="006F7F98" w:rsidRPr="00D44BC7" w:rsidRDefault="006F7F98" w:rsidP="006F7F98"/>
    <w:p w:rsidR="006F7F98" w:rsidRPr="00D44BC7" w:rsidRDefault="006F7F98" w:rsidP="006F7F98"/>
    <w:p w:rsidR="006F7F98" w:rsidRDefault="006F7F98" w:rsidP="006F7F98"/>
    <w:p w:rsidR="006F7F98" w:rsidRPr="00763D78" w:rsidRDefault="006F7F98" w:rsidP="006F7F98">
      <w:pPr>
        <w:tabs>
          <w:tab w:val="left" w:pos="801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D78">
        <w:rPr>
          <w:rFonts w:ascii="Times New Roman" w:hAnsi="Times New Roman" w:cs="Times New Roman"/>
          <w:b/>
          <w:sz w:val="36"/>
          <w:szCs w:val="36"/>
        </w:rPr>
        <w:t>Технологическая карта совместной игровой деятельности</w:t>
      </w:r>
    </w:p>
    <w:p w:rsidR="006F7F98" w:rsidRPr="00763D78" w:rsidRDefault="006F7F98" w:rsidP="006F7F98">
      <w:pPr>
        <w:tabs>
          <w:tab w:val="left" w:pos="801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D78">
        <w:rPr>
          <w:rFonts w:ascii="Times New Roman" w:hAnsi="Times New Roman" w:cs="Times New Roman"/>
          <w:b/>
          <w:sz w:val="36"/>
          <w:szCs w:val="36"/>
        </w:rPr>
        <w:t xml:space="preserve">Игровой модуль «Озвучиваем кино!» </w:t>
      </w:r>
    </w:p>
    <w:p w:rsidR="006F7F98" w:rsidRPr="00763D78" w:rsidRDefault="006F7F98" w:rsidP="006F7F98">
      <w:pPr>
        <w:tabs>
          <w:tab w:val="left" w:pos="801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D78">
        <w:rPr>
          <w:rFonts w:ascii="Times New Roman" w:hAnsi="Times New Roman" w:cs="Times New Roman"/>
          <w:b/>
          <w:sz w:val="36"/>
          <w:szCs w:val="36"/>
        </w:rPr>
        <w:t>для детей подготовительной к школе группы</w:t>
      </w:r>
    </w:p>
    <w:p w:rsidR="006F7F98" w:rsidRDefault="006F7F98" w:rsidP="006F7F98">
      <w:pPr>
        <w:tabs>
          <w:tab w:val="left" w:pos="8017"/>
        </w:tabs>
        <w:rPr>
          <w:rFonts w:ascii="Times New Roman" w:hAnsi="Times New Roman" w:cs="Times New Roman"/>
          <w:sz w:val="36"/>
          <w:szCs w:val="36"/>
        </w:rPr>
      </w:pPr>
    </w:p>
    <w:p w:rsidR="006F7F98" w:rsidRDefault="006F7F98" w:rsidP="006F7F98">
      <w:pPr>
        <w:tabs>
          <w:tab w:val="left" w:pos="801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F7F98" w:rsidRDefault="006F7F98" w:rsidP="006F7F98">
      <w:pPr>
        <w:tabs>
          <w:tab w:val="left" w:pos="8017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Толстякова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Афанасьевна</w:t>
      </w:r>
    </w:p>
    <w:p w:rsidR="006F7F98" w:rsidRDefault="006F7F98" w:rsidP="006F7F98">
      <w:pPr>
        <w:tabs>
          <w:tab w:val="left" w:pos="801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F7F98" w:rsidRDefault="006F7F98" w:rsidP="006F7F98">
      <w:pPr>
        <w:tabs>
          <w:tab w:val="left" w:pos="801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F7F98" w:rsidRDefault="006F7F98" w:rsidP="006F7F98">
      <w:pPr>
        <w:tabs>
          <w:tab w:val="left" w:pos="801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F7F98" w:rsidRPr="006F7F98" w:rsidRDefault="006F7F98" w:rsidP="006F7F98">
      <w:pPr>
        <w:tabs>
          <w:tab w:val="left" w:pos="801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sectPr w:rsidR="006F7F98" w:rsidRPr="006F7F98" w:rsidSect="006F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98"/>
    <w:rsid w:val="000508F9"/>
    <w:rsid w:val="006F7F98"/>
    <w:rsid w:val="00A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ТЛА</dc:creator>
  <cp:lastModifiedBy>ТЛА</cp:lastModifiedBy>
  <cp:revision>3</cp:revision>
  <dcterms:created xsi:type="dcterms:W3CDTF">2016-10-31T04:48:00Z</dcterms:created>
  <dcterms:modified xsi:type="dcterms:W3CDTF">2016-11-24T14:10:00Z</dcterms:modified>
</cp:coreProperties>
</file>